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442AD4" w:rsidRPr="004641FC" w14:paraId="7A706768" w14:textId="77777777" w:rsidTr="00AC6751">
        <w:tc>
          <w:tcPr>
            <w:tcW w:w="4889" w:type="dxa"/>
          </w:tcPr>
          <w:p w14:paraId="52D4599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433" w:type="dxa"/>
          </w:tcPr>
          <w:p w14:paraId="377E5165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4641FC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  <w:r w:rsidRPr="004641FC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  <w:r w:rsidRPr="004641FC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4641FC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Via Triumplina, 14</w:t>
            </w:r>
          </w:p>
          <w:p w14:paraId="09CE5BD9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25123 – Brescia</w:t>
            </w:r>
          </w:p>
          <w:p w14:paraId="4CA63BFE" w14:textId="41B66E59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 xml:space="preserve">Alla c.a. Responsabile della Prevenzione della Corruzione e </w:t>
            </w:r>
            <w:r w:rsidR="00AC6751" w:rsidRPr="004641FC">
              <w:rPr>
                <w:rFonts w:ascii="Univers Light" w:hAnsi="Univers Light" w:cs="Arial"/>
              </w:rPr>
              <w:t>della Trasparenza</w:t>
            </w:r>
          </w:p>
          <w:p w14:paraId="205866E7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2B46468D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RICHIESTA ACCESSO CIVICO</w:t>
      </w:r>
    </w:p>
    <w:p w14:paraId="420D6624" w14:textId="21144905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Ai sensi dell’art. 5</w:t>
      </w:r>
      <w:r w:rsidR="009142C8" w:rsidRPr="004641FC">
        <w:rPr>
          <w:rFonts w:ascii="Univers Light" w:hAnsi="Univers Light" w:cs="Arial"/>
          <w:b/>
          <w:bCs/>
        </w:rPr>
        <w:t>, comma 1,</w:t>
      </w:r>
      <w:r w:rsidRPr="004641FC">
        <w:rPr>
          <w:rFonts w:ascii="Univers Light" w:hAnsi="Univers Light" w:cs="Arial"/>
          <w:b/>
          <w:bCs/>
        </w:rPr>
        <w:t xml:space="preserve"> D. Lgs. 33/2013</w:t>
      </w:r>
    </w:p>
    <w:p w14:paraId="17144188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4641FC" w14:paraId="1A0BB572" w14:textId="77777777" w:rsidTr="00F42147">
        <w:tc>
          <w:tcPr>
            <w:tcW w:w="1929" w:type="dxa"/>
          </w:tcPr>
          <w:p w14:paraId="7F22B8B2" w14:textId="77777777" w:rsidR="00442AD4" w:rsidRPr="004641FC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02A51DD1" w14:textId="77777777" w:rsidTr="00F42147">
        <w:tc>
          <w:tcPr>
            <w:tcW w:w="1929" w:type="dxa"/>
          </w:tcPr>
          <w:p w14:paraId="4E3CA769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4B061D39" w14:textId="77777777" w:rsidTr="00F42147">
        <w:tc>
          <w:tcPr>
            <w:tcW w:w="1929" w:type="dxa"/>
          </w:tcPr>
          <w:p w14:paraId="13757CF2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3637B769" w14:textId="77777777" w:rsidTr="00F42147">
        <w:tc>
          <w:tcPr>
            <w:tcW w:w="1929" w:type="dxa"/>
          </w:tcPr>
          <w:p w14:paraId="449BF4AA" w14:textId="2EE40D4E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r</w:t>
            </w:r>
            <w:r w:rsidR="00442AD4" w:rsidRPr="004641FC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434483BA" w14:textId="77777777" w:rsidTr="00F42147">
        <w:tc>
          <w:tcPr>
            <w:tcW w:w="1929" w:type="dxa"/>
          </w:tcPr>
          <w:p w14:paraId="1284029A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26F4FA28" w14:textId="77777777" w:rsidTr="00F42147">
        <w:tc>
          <w:tcPr>
            <w:tcW w:w="1929" w:type="dxa"/>
          </w:tcPr>
          <w:p w14:paraId="367E49AB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641FC" w14:paraId="6FC3FCA1" w14:textId="77777777" w:rsidTr="00F42147">
        <w:tc>
          <w:tcPr>
            <w:tcW w:w="1929" w:type="dxa"/>
          </w:tcPr>
          <w:p w14:paraId="1F2DA367" w14:textId="752FF469" w:rsidR="00442AD4" w:rsidRPr="004641FC" w:rsidRDefault="009142C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t</w:t>
            </w:r>
            <w:r w:rsidR="00442AD4" w:rsidRPr="004641FC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4641FC">
              <w:rPr>
                <w:rFonts w:ascii="Univers Light" w:hAnsi="Univers Light" w:cs="Arial"/>
              </w:rPr>
              <w:t>cell</w:t>
            </w:r>
            <w:proofErr w:type="spellEnd"/>
            <w:r w:rsidR="00442AD4" w:rsidRPr="004641FC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4641FC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641FC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641FC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40CD7733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2562B64C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CHIEDE</w:t>
      </w:r>
    </w:p>
    <w:p w14:paraId="56F8421F" w14:textId="77777777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1772492A" w14:textId="77777777" w:rsidR="009142C8" w:rsidRPr="004641FC" w:rsidRDefault="009142C8" w:rsidP="009142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la pubblicazione inerente al/ai seguente/i documento/i, informazione/i, dato/i che, in base</w:t>
      </w:r>
    </w:p>
    <w:p w14:paraId="29E6B9F1" w14:textId="77777777" w:rsidR="009142C8" w:rsidRPr="004641FC" w:rsidRDefault="009142C8" w:rsidP="009142C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alla normativa vigente, Codesta Spettabile Società ha l’obbligo di pubblicare</w:t>
      </w:r>
    </w:p>
    <w:p w14:paraId="5B2D721F" w14:textId="479B74A4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797FF84F" w14:textId="4FAD254F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3D65E1DD" w14:textId="0BEE4A82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0896BC2C" w14:textId="10C639D6" w:rsidR="00442AD4" w:rsidRPr="004641FC" w:rsidRDefault="00442AD4" w:rsidP="009142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___________________________________________________________________________</w:t>
      </w:r>
    </w:p>
    <w:p w14:paraId="17818CBE" w14:textId="77777777" w:rsidR="009142C8" w:rsidRPr="004641FC" w:rsidRDefault="009142C8" w:rsidP="009142C8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la contestuale trasmissione di quanto richiesto ovvero la comunicazione dell’avvenuta pubblicazione con l’indicazione del collegamento ipertestuale a quanto richiesto;</w:t>
      </w:r>
    </w:p>
    <w:p w14:paraId="0A877FDF" w14:textId="77777777" w:rsidR="009142C8" w:rsidRPr="004641FC" w:rsidRDefault="00442AD4" w:rsidP="00AA178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che venga dato riscontro ai seguenti recapiti:</w:t>
      </w:r>
    </w:p>
    <w:p w14:paraId="4FF367CD" w14:textId="0B414B3B" w:rsidR="00AA1783" w:rsidRPr="004641FC" w:rsidRDefault="00AA1783" w:rsidP="009142C8">
      <w:pPr>
        <w:pStyle w:val="Paragrafoelenco"/>
        <w:spacing w:line="360" w:lineRule="auto"/>
        <w:ind w:left="284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20E8C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654D9FD" w14:textId="4AF5EFAA" w:rsidR="00442AD4" w:rsidRPr="004641FC" w:rsidRDefault="009142C8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ALLEGA</w:t>
      </w:r>
    </w:p>
    <w:p w14:paraId="403BA38A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4AFDBCCC" w14:textId="077EAE7A" w:rsidR="00AA1783" w:rsidRPr="004641FC" w:rsidRDefault="009142C8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Copia fotostatica di un documento d’identità in corso di validità.</w:t>
      </w:r>
    </w:p>
    <w:p w14:paraId="0340CBE2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53831733" w14:textId="671DEB92" w:rsidR="0022768B" w:rsidRPr="004641FC" w:rsidRDefault="0022768B" w:rsidP="0022768B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641FC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4641FC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4641FC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4641FC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5E5D6C01" w:rsidR="00442AD4" w:rsidRPr="004641FC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>Luogo, data</w:t>
      </w:r>
      <w:r w:rsidR="00AA1783" w:rsidRPr="004641FC">
        <w:rPr>
          <w:rFonts w:ascii="Univers Light" w:hAnsi="Univers Light" w:cs="Arial"/>
        </w:rPr>
        <w:t xml:space="preserve"> </w:t>
      </w:r>
      <w:r w:rsidR="009142C8" w:rsidRPr="004641FC">
        <w:rPr>
          <w:rFonts w:ascii="Univers Light" w:hAnsi="Univers Light" w:cs="Arial"/>
        </w:rPr>
        <w:t>_____________</w:t>
      </w:r>
    </w:p>
    <w:p w14:paraId="789F8188" w14:textId="77777777" w:rsidR="00AA1783" w:rsidRPr="004641FC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4641FC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  <w:r w:rsidRPr="004641FC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4641FC" w14:paraId="0A32A47D" w14:textId="77777777" w:rsidTr="00AA1783">
        <w:tc>
          <w:tcPr>
            <w:tcW w:w="4889" w:type="dxa"/>
          </w:tcPr>
          <w:p w14:paraId="1FED4663" w14:textId="77777777" w:rsidR="00AA1783" w:rsidRPr="004641FC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4641FC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4641FC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641FC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4641FC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4641FC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327" w14:textId="2E7CE288" w:rsidR="000F315A" w:rsidRPr="004641FC" w:rsidRDefault="004641FC">
    <w:pPr>
      <w:pStyle w:val="Pidipagina"/>
      <w:rPr>
        <w:rFonts w:ascii="Univers Light" w:hAnsi="Univers Light"/>
        <w:sz w:val="16"/>
        <w:szCs w:val="16"/>
      </w:rPr>
    </w:pPr>
    <w:r w:rsidRPr="004641FC">
      <w:rPr>
        <w:rFonts w:ascii="Univers Light" w:hAnsi="Univers Light"/>
        <w:sz w:val="16"/>
        <w:szCs w:val="16"/>
      </w:rPr>
      <w:t>M</w:t>
    </w:r>
    <w:r w:rsidR="003D0E23">
      <w:rPr>
        <w:rFonts w:ascii="Univers Light" w:hAnsi="Univers Light"/>
        <w:sz w:val="16"/>
        <w:szCs w:val="16"/>
      </w:rPr>
      <w:t xml:space="preserve">-AC-01 </w:t>
    </w:r>
    <w:r w:rsidRPr="004641FC">
      <w:rPr>
        <w:rFonts w:ascii="Univers Light" w:hAnsi="Univers Light"/>
        <w:sz w:val="16"/>
        <w:szCs w:val="16"/>
      </w:rPr>
      <w:t>– rev.0</w:t>
    </w:r>
    <w:r w:rsidR="003D0E23">
      <w:rPr>
        <w:rFonts w:ascii="Univers Light" w:hAnsi="Univers Light"/>
        <w:sz w:val="16"/>
        <w:szCs w:val="16"/>
      </w:rPr>
      <w:t>4</w:t>
    </w:r>
    <w:r w:rsidRPr="004641FC">
      <w:rPr>
        <w:rFonts w:ascii="Univers Light" w:hAnsi="Univers Light"/>
        <w:sz w:val="16"/>
        <w:szCs w:val="16"/>
      </w:rPr>
      <w:t xml:space="preserve"> del </w:t>
    </w:r>
    <w:r w:rsidR="003D0E23">
      <w:rPr>
        <w:rFonts w:ascii="Univers Light" w:hAnsi="Univers Light"/>
        <w:sz w:val="16"/>
        <w:szCs w:val="16"/>
      </w:rPr>
      <w:t>24/04/2023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031D" w14:textId="1A3F55E8" w:rsidR="000F315A" w:rsidRPr="00E52841" w:rsidRDefault="000F315A" w:rsidP="00E52841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4641FC">
      <w:rPr>
        <w:rFonts w:ascii="Univers Light" w:hAnsi="Univers Light" w:cs="TimesNewRomanPS-BoldMT-Identity"/>
        <w:b/>
        <w:bCs/>
        <w:sz w:val="16"/>
        <w:szCs w:val="16"/>
      </w:rPr>
      <w:t>FAC- SIMILE RICHIESTA ACCESSO CIVICO</w:t>
    </w:r>
    <w:r w:rsidR="009142C8" w:rsidRPr="004641FC">
      <w:rPr>
        <w:rFonts w:ascii="Univers Light" w:hAnsi="Univers Light" w:cs="TimesNewRomanPS-BoldMT-Identity"/>
        <w:b/>
        <w:bCs/>
        <w:sz w:val="16"/>
        <w:szCs w:val="16"/>
      </w:rPr>
      <w:t xml:space="preserve"> SEMPLIC</w:t>
    </w:r>
    <w:r w:rsidR="00E52841">
      <w:rPr>
        <w:rFonts w:ascii="Univers Light" w:hAnsi="Univers Light" w:cs="TimesNewRomanPS-BoldMT-Identity"/>
        <w:b/>
        <w:bCs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2E"/>
    <w:multiLevelType w:val="hybridMultilevel"/>
    <w:tmpl w:val="8B5E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0C6"/>
    <w:multiLevelType w:val="hybridMultilevel"/>
    <w:tmpl w:val="80F8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84912">
    <w:abstractNumId w:val="0"/>
  </w:num>
  <w:num w:numId="2" w16cid:durableId="141547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F315A"/>
    <w:rsid w:val="0022768B"/>
    <w:rsid w:val="00384FD0"/>
    <w:rsid w:val="003D0E23"/>
    <w:rsid w:val="00442AD4"/>
    <w:rsid w:val="004641FC"/>
    <w:rsid w:val="00765D94"/>
    <w:rsid w:val="009142C8"/>
    <w:rsid w:val="00AA1783"/>
    <w:rsid w:val="00AC6751"/>
    <w:rsid w:val="00B84EDE"/>
    <w:rsid w:val="00E52841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6</cp:revision>
  <cp:lastPrinted>2016-08-24T14:50:00Z</cp:lastPrinted>
  <dcterms:created xsi:type="dcterms:W3CDTF">2020-07-02T07:40:00Z</dcterms:created>
  <dcterms:modified xsi:type="dcterms:W3CDTF">2023-05-10T10:29:00Z</dcterms:modified>
</cp:coreProperties>
</file>